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Утверждено</w:t>
      </w:r>
    </w:p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Приказом АО «Саханефтегазсбыт»</w:t>
      </w:r>
    </w:p>
    <w:p w:rsidR="000C6C91" w:rsidRPr="00704B2D" w:rsidRDefault="00B30A00" w:rsidP="00575E64">
      <w:pPr>
        <w:jc w:val="right"/>
        <w:rPr>
          <w:b/>
          <w:sz w:val="24"/>
          <w:szCs w:val="24"/>
        </w:rPr>
      </w:pPr>
      <w:r w:rsidRPr="004E0248">
        <w:rPr>
          <w:i/>
        </w:rPr>
        <w:t xml:space="preserve">     </w:t>
      </w:r>
      <w:r w:rsidR="00F37308" w:rsidRPr="00F37308">
        <w:rPr>
          <w:i/>
        </w:rPr>
        <w:t>от "</w:t>
      </w:r>
      <w:r w:rsidR="003117B3">
        <w:rPr>
          <w:i/>
        </w:rPr>
        <w:t>29</w:t>
      </w:r>
      <w:r w:rsidR="00F37308" w:rsidRPr="00F37308">
        <w:rPr>
          <w:i/>
        </w:rPr>
        <w:t xml:space="preserve">" </w:t>
      </w:r>
      <w:r w:rsidR="0054544C">
        <w:rPr>
          <w:i/>
        </w:rPr>
        <w:t>апреля</w:t>
      </w:r>
      <w:r w:rsidR="00754635">
        <w:rPr>
          <w:i/>
        </w:rPr>
        <w:t xml:space="preserve"> 202</w:t>
      </w:r>
      <w:r w:rsidR="000D6C4A">
        <w:rPr>
          <w:i/>
        </w:rPr>
        <w:t>6</w:t>
      </w:r>
      <w:r w:rsidR="00754635">
        <w:rPr>
          <w:i/>
        </w:rPr>
        <w:t xml:space="preserve"> г. №</w:t>
      </w:r>
      <w:r w:rsidR="00754635" w:rsidRPr="00A0217E">
        <w:rPr>
          <w:i/>
        </w:rPr>
        <w:t>Закуп-</w:t>
      </w:r>
      <w:r w:rsidR="0054544C" w:rsidRPr="00A0217E">
        <w:rPr>
          <w:i/>
        </w:rPr>
        <w:t>2</w:t>
      </w:r>
      <w:r w:rsidR="00A0217E" w:rsidRPr="00A0217E">
        <w:rPr>
          <w:i/>
        </w:rPr>
        <w:t>606</w:t>
      </w:r>
    </w:p>
    <w:p w:rsidR="00B30A00" w:rsidRDefault="00B30A00" w:rsidP="000C6C91">
      <w:pPr>
        <w:jc w:val="center"/>
        <w:rPr>
          <w:b/>
          <w:sz w:val="24"/>
          <w:szCs w:val="24"/>
        </w:rPr>
      </w:pPr>
    </w:p>
    <w:p w:rsidR="00D50E5E" w:rsidRDefault="00D50E5E" w:rsidP="000C6C91">
      <w:pPr>
        <w:jc w:val="center"/>
        <w:rPr>
          <w:b/>
          <w:sz w:val="28"/>
          <w:szCs w:val="28"/>
        </w:rPr>
      </w:pPr>
    </w:p>
    <w:p w:rsidR="002245BC" w:rsidRPr="006F3192" w:rsidRDefault="000C6C91" w:rsidP="000C6C91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И З В Е Щ Е Н И Е</w:t>
      </w:r>
    </w:p>
    <w:p w:rsidR="00D50E5E" w:rsidRDefault="006B5253" w:rsidP="00D50E5E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о внесении изменений</w:t>
      </w:r>
      <w:r w:rsidR="002245BC" w:rsidRPr="006F3192">
        <w:rPr>
          <w:b/>
          <w:sz w:val="28"/>
          <w:szCs w:val="28"/>
        </w:rPr>
        <w:t xml:space="preserve"> </w:t>
      </w:r>
      <w:r w:rsidR="003117B3">
        <w:rPr>
          <w:b/>
          <w:sz w:val="28"/>
          <w:szCs w:val="28"/>
        </w:rPr>
        <w:t>29</w:t>
      </w:r>
      <w:r w:rsidR="0054544C">
        <w:rPr>
          <w:b/>
          <w:sz w:val="28"/>
          <w:szCs w:val="28"/>
        </w:rPr>
        <w:t>.04.</w:t>
      </w:r>
      <w:r w:rsidR="000D6C4A">
        <w:rPr>
          <w:b/>
          <w:sz w:val="28"/>
          <w:szCs w:val="28"/>
        </w:rPr>
        <w:t>2026</w:t>
      </w:r>
      <w:r w:rsidR="00D50E5E">
        <w:rPr>
          <w:b/>
          <w:sz w:val="28"/>
          <w:szCs w:val="28"/>
        </w:rPr>
        <w:t>г. в</w:t>
      </w:r>
      <w:r w:rsidR="00D50E5E" w:rsidRPr="006F3192">
        <w:rPr>
          <w:b/>
          <w:sz w:val="28"/>
          <w:szCs w:val="28"/>
        </w:rPr>
        <w:t xml:space="preserve"> Документацию</w:t>
      </w:r>
      <w:r w:rsidR="00D50E5E">
        <w:rPr>
          <w:b/>
          <w:sz w:val="28"/>
          <w:szCs w:val="28"/>
        </w:rPr>
        <w:t xml:space="preserve"> </w:t>
      </w:r>
    </w:p>
    <w:p w:rsidR="002245BC" w:rsidRPr="006F3192" w:rsidRDefault="00245962" w:rsidP="00D50E5E">
      <w:pPr>
        <w:jc w:val="center"/>
        <w:rPr>
          <w:b/>
          <w:sz w:val="28"/>
          <w:szCs w:val="28"/>
        </w:rPr>
      </w:pPr>
      <w:r w:rsidRPr="00245962">
        <w:rPr>
          <w:b/>
          <w:sz w:val="28"/>
          <w:szCs w:val="28"/>
        </w:rPr>
        <w:t xml:space="preserve">запроса </w:t>
      </w:r>
      <w:r w:rsidR="00DD0BD4">
        <w:rPr>
          <w:b/>
          <w:sz w:val="28"/>
          <w:szCs w:val="28"/>
        </w:rPr>
        <w:t>цен</w:t>
      </w:r>
      <w:r w:rsidRPr="00245962">
        <w:rPr>
          <w:b/>
          <w:sz w:val="28"/>
          <w:szCs w:val="28"/>
        </w:rPr>
        <w:t xml:space="preserve"> </w:t>
      </w:r>
      <w:r w:rsidR="00D50E5E" w:rsidRPr="006F3192">
        <w:rPr>
          <w:b/>
          <w:sz w:val="28"/>
          <w:szCs w:val="28"/>
        </w:rPr>
        <w:t>в электронной форме</w:t>
      </w: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0C6C91" w:rsidRPr="006F3192" w:rsidRDefault="00C006BC" w:rsidP="000C6C91">
      <w:pPr>
        <w:ind w:firstLine="567"/>
        <w:jc w:val="both"/>
        <w:outlineLvl w:val="0"/>
        <w:rPr>
          <w:sz w:val="28"/>
          <w:szCs w:val="28"/>
        </w:rPr>
      </w:pPr>
      <w:r w:rsidRPr="006F3192">
        <w:rPr>
          <w:b/>
          <w:sz w:val="28"/>
          <w:szCs w:val="28"/>
        </w:rPr>
        <w:t xml:space="preserve"> </w:t>
      </w:r>
    </w:p>
    <w:p w:rsidR="00D321E8" w:rsidRPr="006F3192" w:rsidRDefault="00D321E8" w:rsidP="000C6C91">
      <w:pPr>
        <w:ind w:firstLine="567"/>
        <w:jc w:val="both"/>
        <w:outlineLvl w:val="0"/>
        <w:rPr>
          <w:sz w:val="28"/>
          <w:szCs w:val="28"/>
        </w:rPr>
      </w:pPr>
    </w:p>
    <w:p w:rsidR="00D249AB" w:rsidRPr="006F3192" w:rsidRDefault="00704B2D" w:rsidP="00D249AB">
      <w:pPr>
        <w:spacing w:line="360" w:lineRule="auto"/>
        <w:ind w:firstLine="709"/>
        <w:jc w:val="both"/>
        <w:rPr>
          <w:sz w:val="28"/>
          <w:szCs w:val="28"/>
        </w:rPr>
      </w:pPr>
      <w:r w:rsidRPr="00447189">
        <w:rPr>
          <w:sz w:val="28"/>
          <w:szCs w:val="28"/>
        </w:rPr>
        <w:t xml:space="preserve">АО «Саханефтегазсбыт» извещает о </w:t>
      </w:r>
      <w:r w:rsidR="006E7589" w:rsidRPr="00447189">
        <w:rPr>
          <w:sz w:val="28"/>
          <w:szCs w:val="28"/>
        </w:rPr>
        <w:t>внесении изменений</w:t>
      </w:r>
      <w:r w:rsidR="00BA05BB" w:rsidRPr="00447189">
        <w:rPr>
          <w:sz w:val="28"/>
          <w:szCs w:val="28"/>
        </w:rPr>
        <w:t xml:space="preserve"> </w:t>
      </w:r>
      <w:r w:rsidR="00BA05BB" w:rsidRPr="00825133">
        <w:rPr>
          <w:sz w:val="28"/>
          <w:szCs w:val="28"/>
        </w:rPr>
        <w:t>в</w:t>
      </w:r>
      <w:r w:rsidR="00447189" w:rsidRPr="00825133">
        <w:rPr>
          <w:sz w:val="28"/>
          <w:szCs w:val="28"/>
        </w:rPr>
        <w:t xml:space="preserve"> </w:t>
      </w:r>
      <w:r w:rsidR="00471087" w:rsidRPr="00825133">
        <w:rPr>
          <w:sz w:val="28"/>
          <w:szCs w:val="24"/>
        </w:rPr>
        <w:t xml:space="preserve">п. </w:t>
      </w:r>
      <w:r w:rsidR="00825133" w:rsidRPr="00825133">
        <w:rPr>
          <w:sz w:val="28"/>
          <w:szCs w:val="24"/>
        </w:rPr>
        <w:t>2.10.</w:t>
      </w:r>
      <w:r w:rsidR="00471087" w:rsidRPr="00825133">
        <w:rPr>
          <w:sz w:val="28"/>
          <w:szCs w:val="24"/>
        </w:rPr>
        <w:t xml:space="preserve">2 </w:t>
      </w:r>
      <w:bookmarkStart w:id="0" w:name="_GoBack"/>
      <w:bookmarkEnd w:id="0"/>
      <w:r w:rsidR="00F65E85" w:rsidRPr="00447189">
        <w:rPr>
          <w:sz w:val="28"/>
          <w:szCs w:val="24"/>
        </w:rPr>
        <w:t>До</w:t>
      </w:r>
      <w:r w:rsidR="0061510A" w:rsidRPr="00447189">
        <w:rPr>
          <w:sz w:val="28"/>
          <w:szCs w:val="24"/>
        </w:rPr>
        <w:t>кументаци</w:t>
      </w:r>
      <w:r w:rsidR="000754D1" w:rsidRPr="00447189">
        <w:rPr>
          <w:sz w:val="28"/>
          <w:szCs w:val="24"/>
        </w:rPr>
        <w:t>и</w:t>
      </w:r>
      <w:r w:rsidR="00145787" w:rsidRPr="00447189">
        <w:rPr>
          <w:sz w:val="28"/>
          <w:szCs w:val="24"/>
        </w:rPr>
        <w:t xml:space="preserve"> </w:t>
      </w:r>
      <w:r w:rsidR="00245962" w:rsidRPr="00447189">
        <w:rPr>
          <w:sz w:val="28"/>
          <w:szCs w:val="24"/>
        </w:rPr>
        <w:t xml:space="preserve">запроса </w:t>
      </w:r>
      <w:r w:rsidR="00DD0BD4" w:rsidRPr="00447189">
        <w:rPr>
          <w:sz w:val="28"/>
          <w:szCs w:val="24"/>
        </w:rPr>
        <w:t>цен</w:t>
      </w:r>
      <w:r w:rsidR="00245962" w:rsidRPr="00447189">
        <w:rPr>
          <w:sz w:val="28"/>
          <w:szCs w:val="24"/>
        </w:rPr>
        <w:t xml:space="preserve"> </w:t>
      </w:r>
      <w:r w:rsidRPr="00447189">
        <w:rPr>
          <w:sz w:val="28"/>
          <w:szCs w:val="24"/>
        </w:rPr>
        <w:t xml:space="preserve">в </w:t>
      </w:r>
      <w:r w:rsidRPr="006F3192">
        <w:rPr>
          <w:sz w:val="28"/>
          <w:szCs w:val="28"/>
        </w:rPr>
        <w:t xml:space="preserve">электронной форме на </w:t>
      </w:r>
      <w:r w:rsidR="001B080B" w:rsidRPr="001B080B">
        <w:rPr>
          <w:bCs/>
          <w:sz w:val="28"/>
          <w:szCs w:val="28"/>
        </w:rPr>
        <w:t>Поставк</w:t>
      </w:r>
      <w:r w:rsidR="001B080B">
        <w:rPr>
          <w:bCs/>
          <w:sz w:val="28"/>
          <w:szCs w:val="28"/>
        </w:rPr>
        <w:t>у</w:t>
      </w:r>
      <w:r w:rsidR="001B080B" w:rsidRPr="001B080B">
        <w:rPr>
          <w:bCs/>
          <w:sz w:val="28"/>
          <w:szCs w:val="28"/>
        </w:rPr>
        <w:t xml:space="preserve"> дизельного топлива на условиях франко-борт судна в морском терминале Витино (морской порт Кандалакша) для нужд обеспечения населения Республики Саха (Якутия) в 2026 году</w:t>
      </w:r>
      <w:r w:rsidR="00D249AB" w:rsidRPr="0054544C">
        <w:rPr>
          <w:bCs/>
          <w:sz w:val="28"/>
          <w:szCs w:val="28"/>
        </w:rPr>
        <w:t>,</w:t>
      </w:r>
      <w:r w:rsidR="00D249AB">
        <w:rPr>
          <w:sz w:val="28"/>
          <w:szCs w:val="28"/>
        </w:rPr>
        <w:t xml:space="preserve"> </w:t>
      </w:r>
      <w:r w:rsidR="00D249AB" w:rsidRPr="006F3192">
        <w:rPr>
          <w:sz w:val="28"/>
          <w:szCs w:val="28"/>
        </w:rPr>
        <w:t xml:space="preserve">и </w:t>
      </w:r>
      <w:r w:rsidR="00D249AB">
        <w:rPr>
          <w:sz w:val="28"/>
          <w:szCs w:val="28"/>
        </w:rPr>
        <w:t xml:space="preserve">в </w:t>
      </w:r>
      <w:r w:rsidR="00D249AB" w:rsidRPr="006F3192">
        <w:rPr>
          <w:sz w:val="28"/>
          <w:szCs w:val="28"/>
        </w:rPr>
        <w:t>Извещение о проведении закупки, в части изменения сроков проведени</w:t>
      </w:r>
      <w:r w:rsidR="00D249AB">
        <w:rPr>
          <w:sz w:val="28"/>
          <w:szCs w:val="28"/>
        </w:rPr>
        <w:t xml:space="preserve">я процедуры.  </w:t>
      </w:r>
    </w:p>
    <w:p w:rsidR="00202652" w:rsidRPr="000C6C91" w:rsidRDefault="002420B3" w:rsidP="001B613D">
      <w:pPr>
        <w:spacing w:line="360" w:lineRule="auto"/>
        <w:ind w:firstLine="709"/>
        <w:jc w:val="both"/>
      </w:pPr>
      <w:r w:rsidRPr="006F3192">
        <w:rPr>
          <w:sz w:val="28"/>
          <w:szCs w:val="28"/>
        </w:rPr>
        <w:t>И</w:t>
      </w:r>
      <w:r w:rsidR="00F5372F" w:rsidRPr="006F3192">
        <w:rPr>
          <w:sz w:val="28"/>
          <w:szCs w:val="28"/>
        </w:rPr>
        <w:t>звещение</w:t>
      </w:r>
      <w:r w:rsidR="00875A56" w:rsidRPr="006F3192">
        <w:rPr>
          <w:sz w:val="28"/>
          <w:szCs w:val="28"/>
        </w:rPr>
        <w:t xml:space="preserve"> о</w:t>
      </w:r>
      <w:r w:rsidR="002245BC" w:rsidRPr="006F3192">
        <w:rPr>
          <w:sz w:val="28"/>
          <w:szCs w:val="28"/>
        </w:rPr>
        <w:t xml:space="preserve"> внесении изменений</w:t>
      </w:r>
      <w:r w:rsidR="00222D65" w:rsidRPr="006F3192">
        <w:rPr>
          <w:sz w:val="28"/>
          <w:szCs w:val="28"/>
        </w:rPr>
        <w:t xml:space="preserve"> </w:t>
      </w:r>
      <w:r w:rsidR="001B080B">
        <w:rPr>
          <w:sz w:val="28"/>
          <w:szCs w:val="28"/>
        </w:rPr>
        <w:t>29</w:t>
      </w:r>
      <w:r w:rsidR="0054544C">
        <w:rPr>
          <w:sz w:val="28"/>
          <w:szCs w:val="28"/>
        </w:rPr>
        <w:t>.04</w:t>
      </w:r>
      <w:r w:rsidR="000D6C4A" w:rsidRPr="000D6C4A">
        <w:rPr>
          <w:sz w:val="28"/>
          <w:szCs w:val="28"/>
        </w:rPr>
        <w:t>.2026г.</w:t>
      </w:r>
      <w:r w:rsidR="006A67EB" w:rsidRPr="007B1F37">
        <w:rPr>
          <w:sz w:val="28"/>
          <w:szCs w:val="28"/>
        </w:rPr>
        <w:t>,</w:t>
      </w:r>
      <w:r w:rsidR="00BA35AA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 xml:space="preserve">Извещение (редакция от </w:t>
      </w:r>
      <w:r w:rsidR="001B080B">
        <w:rPr>
          <w:sz w:val="28"/>
          <w:szCs w:val="28"/>
        </w:rPr>
        <w:t>29</w:t>
      </w:r>
      <w:r w:rsidR="0054544C">
        <w:rPr>
          <w:sz w:val="28"/>
          <w:szCs w:val="28"/>
        </w:rPr>
        <w:t>.04</w:t>
      </w:r>
      <w:r w:rsidR="000D6C4A" w:rsidRPr="000D6C4A">
        <w:rPr>
          <w:sz w:val="28"/>
          <w:szCs w:val="28"/>
        </w:rPr>
        <w:t>.2026г.</w:t>
      </w:r>
      <w:r w:rsidR="00D249AB" w:rsidRPr="00BA4906">
        <w:rPr>
          <w:sz w:val="28"/>
          <w:szCs w:val="28"/>
        </w:rPr>
        <w:t xml:space="preserve">) о проведении </w:t>
      </w:r>
      <w:r w:rsidR="00245962" w:rsidRPr="00245962">
        <w:rPr>
          <w:sz w:val="28"/>
          <w:szCs w:val="28"/>
        </w:rPr>
        <w:t xml:space="preserve">запроса </w:t>
      </w:r>
      <w:r w:rsidR="00DD0BD4">
        <w:rPr>
          <w:sz w:val="28"/>
          <w:szCs w:val="28"/>
        </w:rPr>
        <w:t>цен</w:t>
      </w:r>
      <w:r w:rsidR="00245962" w:rsidRPr="00245962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>в электронной форме</w:t>
      </w:r>
      <w:r w:rsidR="00D249AB">
        <w:rPr>
          <w:sz w:val="28"/>
          <w:szCs w:val="28"/>
        </w:rPr>
        <w:t>,</w:t>
      </w:r>
      <w:r w:rsidR="00447189" w:rsidRPr="00447189">
        <w:t xml:space="preserve"> </w:t>
      </w:r>
      <w:r w:rsidR="00447189">
        <w:t xml:space="preserve"> </w:t>
      </w:r>
      <w:r w:rsidR="00D50E5E" w:rsidRPr="00D50E5E">
        <w:rPr>
          <w:sz w:val="28"/>
          <w:szCs w:val="28"/>
        </w:rPr>
        <w:t>Документаци</w:t>
      </w:r>
      <w:r w:rsidR="00D50E5E">
        <w:rPr>
          <w:sz w:val="28"/>
          <w:szCs w:val="28"/>
        </w:rPr>
        <w:t xml:space="preserve">я (редакция от </w:t>
      </w:r>
      <w:r w:rsidR="001B080B">
        <w:rPr>
          <w:sz w:val="28"/>
          <w:szCs w:val="28"/>
        </w:rPr>
        <w:t>29</w:t>
      </w:r>
      <w:r w:rsidR="0054544C">
        <w:rPr>
          <w:sz w:val="28"/>
          <w:szCs w:val="28"/>
        </w:rPr>
        <w:t>.04</w:t>
      </w:r>
      <w:r w:rsidR="000D6C4A" w:rsidRPr="000D6C4A">
        <w:rPr>
          <w:sz w:val="28"/>
          <w:szCs w:val="28"/>
        </w:rPr>
        <w:t>.2026г.</w:t>
      </w:r>
      <w:r w:rsidR="00D50E5E" w:rsidRPr="007B1F37">
        <w:rPr>
          <w:sz w:val="28"/>
          <w:szCs w:val="28"/>
        </w:rPr>
        <w:t>)</w:t>
      </w:r>
      <w:r w:rsidR="00D50E5E" w:rsidRPr="00D50E5E">
        <w:rPr>
          <w:sz w:val="28"/>
          <w:szCs w:val="28"/>
        </w:rPr>
        <w:t xml:space="preserve"> </w:t>
      </w:r>
      <w:r w:rsidR="00245962" w:rsidRPr="00245962">
        <w:rPr>
          <w:sz w:val="28"/>
          <w:szCs w:val="28"/>
        </w:rPr>
        <w:t xml:space="preserve">запроса </w:t>
      </w:r>
      <w:r w:rsidR="00DD0BD4">
        <w:rPr>
          <w:sz w:val="28"/>
          <w:szCs w:val="28"/>
        </w:rPr>
        <w:t>цен</w:t>
      </w:r>
      <w:r w:rsidR="00245962" w:rsidRPr="00245962">
        <w:rPr>
          <w:sz w:val="28"/>
          <w:szCs w:val="28"/>
        </w:rPr>
        <w:t xml:space="preserve"> </w:t>
      </w:r>
      <w:r w:rsidR="00D50E5E" w:rsidRPr="00D50E5E">
        <w:rPr>
          <w:sz w:val="28"/>
          <w:szCs w:val="28"/>
        </w:rPr>
        <w:t>в электронной форме</w:t>
      </w:r>
      <w:r w:rsidR="00017147" w:rsidRPr="00017147">
        <w:rPr>
          <w:sz w:val="28"/>
          <w:szCs w:val="28"/>
        </w:rPr>
        <w:t xml:space="preserve"> </w:t>
      </w:r>
      <w:r w:rsidR="00D321E8" w:rsidRPr="006F3192">
        <w:rPr>
          <w:sz w:val="28"/>
          <w:szCs w:val="28"/>
        </w:rPr>
        <w:t>размещен</w:t>
      </w:r>
      <w:r w:rsidR="00222D65" w:rsidRPr="006F3192">
        <w:rPr>
          <w:sz w:val="28"/>
          <w:szCs w:val="28"/>
        </w:rPr>
        <w:t>ы</w:t>
      </w:r>
      <w:r w:rsidR="000C6C91" w:rsidRPr="006F3192">
        <w:rPr>
          <w:sz w:val="28"/>
          <w:szCs w:val="28"/>
        </w:rPr>
        <w:t xml:space="preserve"> на </w:t>
      </w:r>
      <w:r w:rsidR="00A81B5C" w:rsidRPr="006F3192">
        <w:rPr>
          <w:sz w:val="28"/>
          <w:szCs w:val="28"/>
        </w:rPr>
        <w:t xml:space="preserve">сайте Заказчика </w:t>
      </w:r>
      <w:hyperlink r:id="rId6" w:history="1">
        <w:r w:rsidR="00A81B5C" w:rsidRPr="006F3192">
          <w:rPr>
            <w:rStyle w:val="a3"/>
            <w:sz w:val="28"/>
            <w:szCs w:val="28"/>
            <w:lang w:val="en-US"/>
          </w:rPr>
          <w:t>www</w:t>
        </w:r>
        <w:r w:rsidR="00A81B5C" w:rsidRPr="006F3192">
          <w:rPr>
            <w:rStyle w:val="a3"/>
            <w:sz w:val="28"/>
            <w:szCs w:val="28"/>
          </w:rPr>
          <w:t>.саханефтегазсбыт.рф</w:t>
        </w:r>
      </w:hyperlink>
      <w:r w:rsidR="003A5849">
        <w:rPr>
          <w:rStyle w:val="a3"/>
          <w:sz w:val="28"/>
          <w:szCs w:val="28"/>
        </w:rPr>
        <w:t xml:space="preserve"> </w:t>
      </w:r>
      <w:r w:rsidR="00C006BC" w:rsidRPr="006F3192">
        <w:rPr>
          <w:sz w:val="28"/>
          <w:szCs w:val="28"/>
        </w:rPr>
        <w:t xml:space="preserve">и </w:t>
      </w:r>
      <w:r w:rsidR="00725AFF" w:rsidRPr="006F3192">
        <w:rPr>
          <w:sz w:val="28"/>
          <w:szCs w:val="28"/>
        </w:rPr>
        <w:t xml:space="preserve">на </w:t>
      </w:r>
      <w:r w:rsidR="00083C21" w:rsidRPr="00083C21">
        <w:rPr>
          <w:bCs/>
          <w:sz w:val="28"/>
          <w:szCs w:val="28"/>
        </w:rPr>
        <w:t xml:space="preserve">сайте оператора электронной площадки </w:t>
      </w:r>
      <w:r w:rsidR="00DD0BD4" w:rsidRPr="00DD0BD4">
        <w:rPr>
          <w:bCs/>
          <w:sz w:val="28"/>
          <w:szCs w:val="28"/>
        </w:rPr>
        <w:t>ЭП ТЭК Торг https://www.tektorg.ru</w:t>
      </w:r>
    </w:p>
    <w:sectPr w:rsidR="00202652" w:rsidRPr="000C6C91" w:rsidSect="000C6C91">
      <w:headerReference w:type="default" r:id="rId7"/>
      <w:footnotePr>
        <w:pos w:val="beneathText"/>
      </w:footnotePr>
      <w:pgSz w:w="11905" w:h="16837"/>
      <w:pgMar w:top="568" w:right="85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83" w:rsidRDefault="00E70783" w:rsidP="00823F83">
      <w:r>
        <w:separator/>
      </w:r>
    </w:p>
  </w:endnote>
  <w:endnote w:type="continuationSeparator" w:id="0">
    <w:p w:rsidR="00E70783" w:rsidRDefault="00E70783" w:rsidP="0082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83" w:rsidRDefault="00E70783" w:rsidP="00823F83">
      <w:r>
        <w:separator/>
      </w:r>
    </w:p>
  </w:footnote>
  <w:footnote w:type="continuationSeparator" w:id="0">
    <w:p w:rsidR="00E70783" w:rsidRDefault="00E70783" w:rsidP="0082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83" w:rsidRPr="00823F83" w:rsidRDefault="00823F83" w:rsidP="00823F83">
    <w:pPr>
      <w:pStyle w:val="a4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43"/>
    <w:rsid w:val="00004C93"/>
    <w:rsid w:val="00005C9C"/>
    <w:rsid w:val="00006757"/>
    <w:rsid w:val="00007B25"/>
    <w:rsid w:val="00011EFB"/>
    <w:rsid w:val="000156F7"/>
    <w:rsid w:val="00016543"/>
    <w:rsid w:val="00016586"/>
    <w:rsid w:val="00016BA0"/>
    <w:rsid w:val="00017147"/>
    <w:rsid w:val="00017F75"/>
    <w:rsid w:val="00020361"/>
    <w:rsid w:val="0002413F"/>
    <w:rsid w:val="00024F8B"/>
    <w:rsid w:val="000314F2"/>
    <w:rsid w:val="00034248"/>
    <w:rsid w:val="00035FB4"/>
    <w:rsid w:val="00036055"/>
    <w:rsid w:val="00036DF3"/>
    <w:rsid w:val="000372D5"/>
    <w:rsid w:val="00043BD4"/>
    <w:rsid w:val="0004479F"/>
    <w:rsid w:val="00044D4D"/>
    <w:rsid w:val="00044F6F"/>
    <w:rsid w:val="000511CC"/>
    <w:rsid w:val="000514D8"/>
    <w:rsid w:val="00051E80"/>
    <w:rsid w:val="000558A3"/>
    <w:rsid w:val="0005632C"/>
    <w:rsid w:val="0006564A"/>
    <w:rsid w:val="00074CC2"/>
    <w:rsid w:val="0007532E"/>
    <w:rsid w:val="000754D1"/>
    <w:rsid w:val="00076A76"/>
    <w:rsid w:val="00077070"/>
    <w:rsid w:val="00082B6A"/>
    <w:rsid w:val="00083C21"/>
    <w:rsid w:val="00087654"/>
    <w:rsid w:val="0008782F"/>
    <w:rsid w:val="00090DC5"/>
    <w:rsid w:val="000910C6"/>
    <w:rsid w:val="00092422"/>
    <w:rsid w:val="00092532"/>
    <w:rsid w:val="00094DCE"/>
    <w:rsid w:val="000A02A3"/>
    <w:rsid w:val="000A15B2"/>
    <w:rsid w:val="000A3A13"/>
    <w:rsid w:val="000A3CC9"/>
    <w:rsid w:val="000A534A"/>
    <w:rsid w:val="000A5F94"/>
    <w:rsid w:val="000A6940"/>
    <w:rsid w:val="000A77E3"/>
    <w:rsid w:val="000B24F9"/>
    <w:rsid w:val="000B5D50"/>
    <w:rsid w:val="000B6961"/>
    <w:rsid w:val="000B7B6E"/>
    <w:rsid w:val="000C0BFB"/>
    <w:rsid w:val="000C0CBB"/>
    <w:rsid w:val="000C3C87"/>
    <w:rsid w:val="000C4236"/>
    <w:rsid w:val="000C4D88"/>
    <w:rsid w:val="000C6C91"/>
    <w:rsid w:val="000D3E26"/>
    <w:rsid w:val="000D6194"/>
    <w:rsid w:val="000D6C4A"/>
    <w:rsid w:val="000D6FA7"/>
    <w:rsid w:val="000D795C"/>
    <w:rsid w:val="000E20E2"/>
    <w:rsid w:val="000E345D"/>
    <w:rsid w:val="000E5071"/>
    <w:rsid w:val="000E59B8"/>
    <w:rsid w:val="000E6171"/>
    <w:rsid w:val="000E715A"/>
    <w:rsid w:val="000F01D8"/>
    <w:rsid w:val="000F4FD6"/>
    <w:rsid w:val="000F64DE"/>
    <w:rsid w:val="000F6B00"/>
    <w:rsid w:val="00100DAB"/>
    <w:rsid w:val="00102D5C"/>
    <w:rsid w:val="00105238"/>
    <w:rsid w:val="00111428"/>
    <w:rsid w:val="00114830"/>
    <w:rsid w:val="00116E04"/>
    <w:rsid w:val="00121749"/>
    <w:rsid w:val="00122D08"/>
    <w:rsid w:val="00123E27"/>
    <w:rsid w:val="00125FBA"/>
    <w:rsid w:val="001267E8"/>
    <w:rsid w:val="001314E6"/>
    <w:rsid w:val="00132C1F"/>
    <w:rsid w:val="001371D8"/>
    <w:rsid w:val="00141161"/>
    <w:rsid w:val="001424EF"/>
    <w:rsid w:val="00144A57"/>
    <w:rsid w:val="00144C0D"/>
    <w:rsid w:val="001451BA"/>
    <w:rsid w:val="00145787"/>
    <w:rsid w:val="001537CC"/>
    <w:rsid w:val="00154AFF"/>
    <w:rsid w:val="00157B9B"/>
    <w:rsid w:val="00160FA8"/>
    <w:rsid w:val="001618F6"/>
    <w:rsid w:val="00161987"/>
    <w:rsid w:val="00166FB0"/>
    <w:rsid w:val="0017226F"/>
    <w:rsid w:val="00174072"/>
    <w:rsid w:val="001752CE"/>
    <w:rsid w:val="00175D75"/>
    <w:rsid w:val="00182149"/>
    <w:rsid w:val="00184FFD"/>
    <w:rsid w:val="00190085"/>
    <w:rsid w:val="00190AB5"/>
    <w:rsid w:val="00196C2B"/>
    <w:rsid w:val="00196E2A"/>
    <w:rsid w:val="0019748F"/>
    <w:rsid w:val="001A3ACA"/>
    <w:rsid w:val="001A609A"/>
    <w:rsid w:val="001A65AC"/>
    <w:rsid w:val="001A77B6"/>
    <w:rsid w:val="001A78A4"/>
    <w:rsid w:val="001B080B"/>
    <w:rsid w:val="001B3E63"/>
    <w:rsid w:val="001B613D"/>
    <w:rsid w:val="001C1957"/>
    <w:rsid w:val="001C1E8E"/>
    <w:rsid w:val="001C25BF"/>
    <w:rsid w:val="001C612C"/>
    <w:rsid w:val="001D5078"/>
    <w:rsid w:val="001D678D"/>
    <w:rsid w:val="001D7D89"/>
    <w:rsid w:val="001E143F"/>
    <w:rsid w:val="001E351B"/>
    <w:rsid w:val="001E7218"/>
    <w:rsid w:val="001F07A0"/>
    <w:rsid w:val="001F0A8E"/>
    <w:rsid w:val="001F1BF4"/>
    <w:rsid w:val="001F4573"/>
    <w:rsid w:val="001F64E2"/>
    <w:rsid w:val="00201CDD"/>
    <w:rsid w:val="00202652"/>
    <w:rsid w:val="00203038"/>
    <w:rsid w:val="00207BB1"/>
    <w:rsid w:val="00210531"/>
    <w:rsid w:val="00211A67"/>
    <w:rsid w:val="0021402F"/>
    <w:rsid w:val="002141D3"/>
    <w:rsid w:val="00217DA9"/>
    <w:rsid w:val="002219A4"/>
    <w:rsid w:val="00221F58"/>
    <w:rsid w:val="002229F4"/>
    <w:rsid w:val="00222D65"/>
    <w:rsid w:val="00223670"/>
    <w:rsid w:val="00224104"/>
    <w:rsid w:val="00224208"/>
    <w:rsid w:val="00224585"/>
    <w:rsid w:val="002245BC"/>
    <w:rsid w:val="002249FF"/>
    <w:rsid w:val="00225802"/>
    <w:rsid w:val="00227262"/>
    <w:rsid w:val="00227409"/>
    <w:rsid w:val="0022777C"/>
    <w:rsid w:val="00227BC0"/>
    <w:rsid w:val="002319EB"/>
    <w:rsid w:val="0023302B"/>
    <w:rsid w:val="00234D05"/>
    <w:rsid w:val="002420B3"/>
    <w:rsid w:val="00245962"/>
    <w:rsid w:val="002459A7"/>
    <w:rsid w:val="00246A13"/>
    <w:rsid w:val="00247025"/>
    <w:rsid w:val="002478FD"/>
    <w:rsid w:val="00250311"/>
    <w:rsid w:val="0025156E"/>
    <w:rsid w:val="00254CCC"/>
    <w:rsid w:val="0025679D"/>
    <w:rsid w:val="00261391"/>
    <w:rsid w:val="00265931"/>
    <w:rsid w:val="002660C2"/>
    <w:rsid w:val="0026757E"/>
    <w:rsid w:val="00275919"/>
    <w:rsid w:val="00277CF2"/>
    <w:rsid w:val="00283FF1"/>
    <w:rsid w:val="0028405C"/>
    <w:rsid w:val="00284BA8"/>
    <w:rsid w:val="00286BF1"/>
    <w:rsid w:val="002917AD"/>
    <w:rsid w:val="00296F4D"/>
    <w:rsid w:val="002A1010"/>
    <w:rsid w:val="002A21BF"/>
    <w:rsid w:val="002A2305"/>
    <w:rsid w:val="002A3B5A"/>
    <w:rsid w:val="002A4009"/>
    <w:rsid w:val="002A4D43"/>
    <w:rsid w:val="002A633C"/>
    <w:rsid w:val="002A72E0"/>
    <w:rsid w:val="002A7BAD"/>
    <w:rsid w:val="002B0E99"/>
    <w:rsid w:val="002B1F1C"/>
    <w:rsid w:val="002B305B"/>
    <w:rsid w:val="002C0907"/>
    <w:rsid w:val="002C331F"/>
    <w:rsid w:val="002C3ECD"/>
    <w:rsid w:val="002C5859"/>
    <w:rsid w:val="002C5A35"/>
    <w:rsid w:val="002C638F"/>
    <w:rsid w:val="002C7862"/>
    <w:rsid w:val="002D2972"/>
    <w:rsid w:val="002D48B6"/>
    <w:rsid w:val="002D50A2"/>
    <w:rsid w:val="002D74E0"/>
    <w:rsid w:val="002E2175"/>
    <w:rsid w:val="002E3E4F"/>
    <w:rsid w:val="002E52A4"/>
    <w:rsid w:val="002E6C53"/>
    <w:rsid w:val="002F0681"/>
    <w:rsid w:val="002F2448"/>
    <w:rsid w:val="002F359F"/>
    <w:rsid w:val="002F532C"/>
    <w:rsid w:val="00300446"/>
    <w:rsid w:val="0030088D"/>
    <w:rsid w:val="00301280"/>
    <w:rsid w:val="00302D87"/>
    <w:rsid w:val="003075D6"/>
    <w:rsid w:val="003104ED"/>
    <w:rsid w:val="003117B3"/>
    <w:rsid w:val="00312661"/>
    <w:rsid w:val="00314791"/>
    <w:rsid w:val="00315DDE"/>
    <w:rsid w:val="00317709"/>
    <w:rsid w:val="00317CC3"/>
    <w:rsid w:val="00321C85"/>
    <w:rsid w:val="003221E6"/>
    <w:rsid w:val="00322D91"/>
    <w:rsid w:val="003315EC"/>
    <w:rsid w:val="00332A30"/>
    <w:rsid w:val="00334C2C"/>
    <w:rsid w:val="00340B50"/>
    <w:rsid w:val="00340B7C"/>
    <w:rsid w:val="00340D4A"/>
    <w:rsid w:val="00341301"/>
    <w:rsid w:val="0034288A"/>
    <w:rsid w:val="00342B53"/>
    <w:rsid w:val="00342EE7"/>
    <w:rsid w:val="00344E4F"/>
    <w:rsid w:val="0034560C"/>
    <w:rsid w:val="003457FE"/>
    <w:rsid w:val="0034606D"/>
    <w:rsid w:val="00350AA0"/>
    <w:rsid w:val="00352B54"/>
    <w:rsid w:val="00352E2A"/>
    <w:rsid w:val="00353783"/>
    <w:rsid w:val="0035596F"/>
    <w:rsid w:val="003615A5"/>
    <w:rsid w:val="00362838"/>
    <w:rsid w:val="00365423"/>
    <w:rsid w:val="00367B71"/>
    <w:rsid w:val="00367D90"/>
    <w:rsid w:val="00370251"/>
    <w:rsid w:val="0037395E"/>
    <w:rsid w:val="0037411A"/>
    <w:rsid w:val="003801E4"/>
    <w:rsid w:val="003822EE"/>
    <w:rsid w:val="00384C1E"/>
    <w:rsid w:val="00384E54"/>
    <w:rsid w:val="003855BC"/>
    <w:rsid w:val="00386215"/>
    <w:rsid w:val="00390534"/>
    <w:rsid w:val="003914EC"/>
    <w:rsid w:val="003920DE"/>
    <w:rsid w:val="00395F38"/>
    <w:rsid w:val="003973BE"/>
    <w:rsid w:val="003A0DA6"/>
    <w:rsid w:val="003A1510"/>
    <w:rsid w:val="003A3DBA"/>
    <w:rsid w:val="003A5849"/>
    <w:rsid w:val="003A5A12"/>
    <w:rsid w:val="003A74BA"/>
    <w:rsid w:val="003B23BF"/>
    <w:rsid w:val="003B2FE4"/>
    <w:rsid w:val="003B39F1"/>
    <w:rsid w:val="003C0CB1"/>
    <w:rsid w:val="003C31E5"/>
    <w:rsid w:val="003C6464"/>
    <w:rsid w:val="003D2AC5"/>
    <w:rsid w:val="003E57AC"/>
    <w:rsid w:val="003F0CD7"/>
    <w:rsid w:val="003F0E08"/>
    <w:rsid w:val="004035B4"/>
    <w:rsid w:val="00404569"/>
    <w:rsid w:val="00404C02"/>
    <w:rsid w:val="00411251"/>
    <w:rsid w:val="004117F9"/>
    <w:rsid w:val="00411A80"/>
    <w:rsid w:val="0041399F"/>
    <w:rsid w:val="00414F21"/>
    <w:rsid w:val="0042543B"/>
    <w:rsid w:val="00425C73"/>
    <w:rsid w:val="00425F7A"/>
    <w:rsid w:val="00430230"/>
    <w:rsid w:val="00431F45"/>
    <w:rsid w:val="0044068F"/>
    <w:rsid w:val="00441A38"/>
    <w:rsid w:val="00442EAF"/>
    <w:rsid w:val="00444AE2"/>
    <w:rsid w:val="004459C6"/>
    <w:rsid w:val="00447189"/>
    <w:rsid w:val="0045099A"/>
    <w:rsid w:val="0045149E"/>
    <w:rsid w:val="0045450C"/>
    <w:rsid w:val="00456870"/>
    <w:rsid w:val="00456C70"/>
    <w:rsid w:val="00460414"/>
    <w:rsid w:val="00463861"/>
    <w:rsid w:val="004665E6"/>
    <w:rsid w:val="00471087"/>
    <w:rsid w:val="00472717"/>
    <w:rsid w:val="00472F84"/>
    <w:rsid w:val="00473AF4"/>
    <w:rsid w:val="00475393"/>
    <w:rsid w:val="00475BB0"/>
    <w:rsid w:val="00481713"/>
    <w:rsid w:val="004A6601"/>
    <w:rsid w:val="004B2263"/>
    <w:rsid w:val="004B3233"/>
    <w:rsid w:val="004B3467"/>
    <w:rsid w:val="004B713E"/>
    <w:rsid w:val="004C0671"/>
    <w:rsid w:val="004C1A5F"/>
    <w:rsid w:val="004C275E"/>
    <w:rsid w:val="004C297D"/>
    <w:rsid w:val="004D30BB"/>
    <w:rsid w:val="004D3376"/>
    <w:rsid w:val="004D3BED"/>
    <w:rsid w:val="004D3E8F"/>
    <w:rsid w:val="004D412E"/>
    <w:rsid w:val="004D4DE6"/>
    <w:rsid w:val="004E71F0"/>
    <w:rsid w:val="004F301E"/>
    <w:rsid w:val="004F3EE9"/>
    <w:rsid w:val="004F4190"/>
    <w:rsid w:val="004F6967"/>
    <w:rsid w:val="004F73B6"/>
    <w:rsid w:val="004F796F"/>
    <w:rsid w:val="0050005B"/>
    <w:rsid w:val="00500E98"/>
    <w:rsid w:val="00501BDC"/>
    <w:rsid w:val="0050499F"/>
    <w:rsid w:val="00506BC7"/>
    <w:rsid w:val="005121CD"/>
    <w:rsid w:val="00512705"/>
    <w:rsid w:val="00517213"/>
    <w:rsid w:val="0052217C"/>
    <w:rsid w:val="00522CE4"/>
    <w:rsid w:val="00524D36"/>
    <w:rsid w:val="00525547"/>
    <w:rsid w:val="00526E57"/>
    <w:rsid w:val="005278B0"/>
    <w:rsid w:val="00532D78"/>
    <w:rsid w:val="005338A7"/>
    <w:rsid w:val="00534E99"/>
    <w:rsid w:val="00541EA9"/>
    <w:rsid w:val="00541FBB"/>
    <w:rsid w:val="0054237E"/>
    <w:rsid w:val="005426FE"/>
    <w:rsid w:val="0054544C"/>
    <w:rsid w:val="00545709"/>
    <w:rsid w:val="00550D72"/>
    <w:rsid w:val="005518BB"/>
    <w:rsid w:val="00555C56"/>
    <w:rsid w:val="005572CC"/>
    <w:rsid w:val="0056074D"/>
    <w:rsid w:val="00561E0F"/>
    <w:rsid w:val="00565451"/>
    <w:rsid w:val="005704B9"/>
    <w:rsid w:val="00575E64"/>
    <w:rsid w:val="00581C7D"/>
    <w:rsid w:val="0058263C"/>
    <w:rsid w:val="00582880"/>
    <w:rsid w:val="00582AF4"/>
    <w:rsid w:val="005869A9"/>
    <w:rsid w:val="00591393"/>
    <w:rsid w:val="00593F27"/>
    <w:rsid w:val="005A026D"/>
    <w:rsid w:val="005A0ABA"/>
    <w:rsid w:val="005A1CFD"/>
    <w:rsid w:val="005A3CB6"/>
    <w:rsid w:val="005A3EA7"/>
    <w:rsid w:val="005A715D"/>
    <w:rsid w:val="005B2CD7"/>
    <w:rsid w:val="005B4CA8"/>
    <w:rsid w:val="005B53B8"/>
    <w:rsid w:val="005C081E"/>
    <w:rsid w:val="005C0A01"/>
    <w:rsid w:val="005C2CBD"/>
    <w:rsid w:val="005C3B4F"/>
    <w:rsid w:val="005C49AB"/>
    <w:rsid w:val="005C5ACE"/>
    <w:rsid w:val="005C5DFA"/>
    <w:rsid w:val="005C6185"/>
    <w:rsid w:val="005D05AA"/>
    <w:rsid w:val="005D1CAD"/>
    <w:rsid w:val="005D2CF5"/>
    <w:rsid w:val="005D6CD2"/>
    <w:rsid w:val="005E2976"/>
    <w:rsid w:val="005E3F98"/>
    <w:rsid w:val="005E4618"/>
    <w:rsid w:val="005E5204"/>
    <w:rsid w:val="005E6C3F"/>
    <w:rsid w:val="005F04CB"/>
    <w:rsid w:val="005F3B74"/>
    <w:rsid w:val="00601239"/>
    <w:rsid w:val="00601DBD"/>
    <w:rsid w:val="00601EA4"/>
    <w:rsid w:val="00602EE7"/>
    <w:rsid w:val="006062E5"/>
    <w:rsid w:val="00606689"/>
    <w:rsid w:val="00607EA1"/>
    <w:rsid w:val="00610FAA"/>
    <w:rsid w:val="006111BF"/>
    <w:rsid w:val="0061510A"/>
    <w:rsid w:val="006204CD"/>
    <w:rsid w:val="006211B1"/>
    <w:rsid w:val="006250C8"/>
    <w:rsid w:val="006254E9"/>
    <w:rsid w:val="006266D9"/>
    <w:rsid w:val="00626AAD"/>
    <w:rsid w:val="00626CAD"/>
    <w:rsid w:val="00627C93"/>
    <w:rsid w:val="00633109"/>
    <w:rsid w:val="00633EDD"/>
    <w:rsid w:val="00635091"/>
    <w:rsid w:val="00636B92"/>
    <w:rsid w:val="00652846"/>
    <w:rsid w:val="00653EC4"/>
    <w:rsid w:val="006552D3"/>
    <w:rsid w:val="00657E06"/>
    <w:rsid w:val="00657FB6"/>
    <w:rsid w:val="00662ED1"/>
    <w:rsid w:val="00673EEB"/>
    <w:rsid w:val="0067535F"/>
    <w:rsid w:val="00675C77"/>
    <w:rsid w:val="00676168"/>
    <w:rsid w:val="006842F8"/>
    <w:rsid w:val="006845FB"/>
    <w:rsid w:val="0069210C"/>
    <w:rsid w:val="00694AAE"/>
    <w:rsid w:val="0069513D"/>
    <w:rsid w:val="00695E4D"/>
    <w:rsid w:val="006960AE"/>
    <w:rsid w:val="00696AC9"/>
    <w:rsid w:val="006A111D"/>
    <w:rsid w:val="006A5F36"/>
    <w:rsid w:val="006A6674"/>
    <w:rsid w:val="006A67EB"/>
    <w:rsid w:val="006A7EBD"/>
    <w:rsid w:val="006B0D63"/>
    <w:rsid w:val="006B5253"/>
    <w:rsid w:val="006B5648"/>
    <w:rsid w:val="006B6EA0"/>
    <w:rsid w:val="006B7E5E"/>
    <w:rsid w:val="006C0D20"/>
    <w:rsid w:val="006C0FC3"/>
    <w:rsid w:val="006C1AF1"/>
    <w:rsid w:val="006C4879"/>
    <w:rsid w:val="006C52EC"/>
    <w:rsid w:val="006C5530"/>
    <w:rsid w:val="006C75F4"/>
    <w:rsid w:val="006D0F74"/>
    <w:rsid w:val="006D21CE"/>
    <w:rsid w:val="006D297C"/>
    <w:rsid w:val="006D3D10"/>
    <w:rsid w:val="006D3E2B"/>
    <w:rsid w:val="006D479A"/>
    <w:rsid w:val="006D5965"/>
    <w:rsid w:val="006D6DF9"/>
    <w:rsid w:val="006E322C"/>
    <w:rsid w:val="006E7589"/>
    <w:rsid w:val="006E798C"/>
    <w:rsid w:val="006F0621"/>
    <w:rsid w:val="006F1002"/>
    <w:rsid w:val="006F1E1C"/>
    <w:rsid w:val="006F2BE5"/>
    <w:rsid w:val="006F3192"/>
    <w:rsid w:val="006F63EC"/>
    <w:rsid w:val="006F6D72"/>
    <w:rsid w:val="006F70F1"/>
    <w:rsid w:val="006F7F09"/>
    <w:rsid w:val="007016B3"/>
    <w:rsid w:val="00701E2E"/>
    <w:rsid w:val="00704B2D"/>
    <w:rsid w:val="0070702F"/>
    <w:rsid w:val="0070764A"/>
    <w:rsid w:val="0071140D"/>
    <w:rsid w:val="00713119"/>
    <w:rsid w:val="00713E9D"/>
    <w:rsid w:val="00714072"/>
    <w:rsid w:val="007143A9"/>
    <w:rsid w:val="0071583D"/>
    <w:rsid w:val="00721027"/>
    <w:rsid w:val="00721D33"/>
    <w:rsid w:val="0072287A"/>
    <w:rsid w:val="00724187"/>
    <w:rsid w:val="00725AFF"/>
    <w:rsid w:val="00725DEE"/>
    <w:rsid w:val="00726678"/>
    <w:rsid w:val="007276B1"/>
    <w:rsid w:val="007334F0"/>
    <w:rsid w:val="00736F87"/>
    <w:rsid w:val="007422F8"/>
    <w:rsid w:val="00751F1B"/>
    <w:rsid w:val="0075215F"/>
    <w:rsid w:val="007527FC"/>
    <w:rsid w:val="00752F59"/>
    <w:rsid w:val="0075379D"/>
    <w:rsid w:val="00753830"/>
    <w:rsid w:val="00754635"/>
    <w:rsid w:val="007557A4"/>
    <w:rsid w:val="00756D7F"/>
    <w:rsid w:val="0075728D"/>
    <w:rsid w:val="00760080"/>
    <w:rsid w:val="00761AAF"/>
    <w:rsid w:val="00762055"/>
    <w:rsid w:val="00762DCC"/>
    <w:rsid w:val="00767F27"/>
    <w:rsid w:val="0077327C"/>
    <w:rsid w:val="00773687"/>
    <w:rsid w:val="00776D06"/>
    <w:rsid w:val="007778F4"/>
    <w:rsid w:val="007809EC"/>
    <w:rsid w:val="00783EAD"/>
    <w:rsid w:val="00784B23"/>
    <w:rsid w:val="00784D7B"/>
    <w:rsid w:val="007852A3"/>
    <w:rsid w:val="0078579E"/>
    <w:rsid w:val="007860D4"/>
    <w:rsid w:val="007868C9"/>
    <w:rsid w:val="007903C8"/>
    <w:rsid w:val="00795E62"/>
    <w:rsid w:val="00797787"/>
    <w:rsid w:val="007A22FB"/>
    <w:rsid w:val="007A262E"/>
    <w:rsid w:val="007A56F9"/>
    <w:rsid w:val="007B1F37"/>
    <w:rsid w:val="007B4005"/>
    <w:rsid w:val="007B6B8F"/>
    <w:rsid w:val="007B7890"/>
    <w:rsid w:val="007B7A70"/>
    <w:rsid w:val="007C2966"/>
    <w:rsid w:val="007C3572"/>
    <w:rsid w:val="007C5184"/>
    <w:rsid w:val="007C57AB"/>
    <w:rsid w:val="007C5CFE"/>
    <w:rsid w:val="007C74C6"/>
    <w:rsid w:val="007D010A"/>
    <w:rsid w:val="007D0234"/>
    <w:rsid w:val="007D31F1"/>
    <w:rsid w:val="007D38F9"/>
    <w:rsid w:val="007D3D28"/>
    <w:rsid w:val="007D562F"/>
    <w:rsid w:val="007E18AF"/>
    <w:rsid w:val="007E2787"/>
    <w:rsid w:val="007E3239"/>
    <w:rsid w:val="007E448F"/>
    <w:rsid w:val="007E5AC9"/>
    <w:rsid w:val="007E7B62"/>
    <w:rsid w:val="007F0358"/>
    <w:rsid w:val="007F3C90"/>
    <w:rsid w:val="007F446E"/>
    <w:rsid w:val="00803705"/>
    <w:rsid w:val="00810E0C"/>
    <w:rsid w:val="0081129D"/>
    <w:rsid w:val="0081174C"/>
    <w:rsid w:val="00812C89"/>
    <w:rsid w:val="00817771"/>
    <w:rsid w:val="00823F83"/>
    <w:rsid w:val="00825133"/>
    <w:rsid w:val="00825B52"/>
    <w:rsid w:val="00827031"/>
    <w:rsid w:val="00830B8E"/>
    <w:rsid w:val="00831106"/>
    <w:rsid w:val="0084133D"/>
    <w:rsid w:val="008448F9"/>
    <w:rsid w:val="00844F3A"/>
    <w:rsid w:val="00846172"/>
    <w:rsid w:val="00846DA1"/>
    <w:rsid w:val="008470B4"/>
    <w:rsid w:val="00847E10"/>
    <w:rsid w:val="00850602"/>
    <w:rsid w:val="008553AE"/>
    <w:rsid w:val="008571AD"/>
    <w:rsid w:val="00867571"/>
    <w:rsid w:val="008721A5"/>
    <w:rsid w:val="00875A56"/>
    <w:rsid w:val="00875B41"/>
    <w:rsid w:val="00875DAE"/>
    <w:rsid w:val="008763A9"/>
    <w:rsid w:val="00876CA1"/>
    <w:rsid w:val="00880310"/>
    <w:rsid w:val="00884545"/>
    <w:rsid w:val="008914FF"/>
    <w:rsid w:val="0089271B"/>
    <w:rsid w:val="00892D77"/>
    <w:rsid w:val="008949D9"/>
    <w:rsid w:val="008A0800"/>
    <w:rsid w:val="008A0C4E"/>
    <w:rsid w:val="008A25E2"/>
    <w:rsid w:val="008A290B"/>
    <w:rsid w:val="008A52D9"/>
    <w:rsid w:val="008A7765"/>
    <w:rsid w:val="008A7C85"/>
    <w:rsid w:val="008B097C"/>
    <w:rsid w:val="008B119B"/>
    <w:rsid w:val="008B175E"/>
    <w:rsid w:val="008B32FC"/>
    <w:rsid w:val="008C058D"/>
    <w:rsid w:val="008C1653"/>
    <w:rsid w:val="008C2FEF"/>
    <w:rsid w:val="008C3546"/>
    <w:rsid w:val="008D581C"/>
    <w:rsid w:val="008D68C3"/>
    <w:rsid w:val="008D72E0"/>
    <w:rsid w:val="008E0E22"/>
    <w:rsid w:val="008E6C07"/>
    <w:rsid w:val="008E7110"/>
    <w:rsid w:val="008F0AFE"/>
    <w:rsid w:val="008F4A41"/>
    <w:rsid w:val="008F5904"/>
    <w:rsid w:val="008F600B"/>
    <w:rsid w:val="008F764B"/>
    <w:rsid w:val="009028CD"/>
    <w:rsid w:val="009058FE"/>
    <w:rsid w:val="00911E6B"/>
    <w:rsid w:val="00914CA9"/>
    <w:rsid w:val="00921CBC"/>
    <w:rsid w:val="0092210C"/>
    <w:rsid w:val="00922E3A"/>
    <w:rsid w:val="00922EA2"/>
    <w:rsid w:val="009232F4"/>
    <w:rsid w:val="00927CAC"/>
    <w:rsid w:val="00930B2B"/>
    <w:rsid w:val="0093409D"/>
    <w:rsid w:val="00940C5F"/>
    <w:rsid w:val="0094124D"/>
    <w:rsid w:val="0094261F"/>
    <w:rsid w:val="00946385"/>
    <w:rsid w:val="0094787E"/>
    <w:rsid w:val="009568D4"/>
    <w:rsid w:val="00957D6C"/>
    <w:rsid w:val="009631BC"/>
    <w:rsid w:val="00973680"/>
    <w:rsid w:val="00975C40"/>
    <w:rsid w:val="00975DC6"/>
    <w:rsid w:val="009777BD"/>
    <w:rsid w:val="00977A7F"/>
    <w:rsid w:val="00977ACB"/>
    <w:rsid w:val="00981032"/>
    <w:rsid w:val="00983401"/>
    <w:rsid w:val="00984BAA"/>
    <w:rsid w:val="00986A11"/>
    <w:rsid w:val="00986F37"/>
    <w:rsid w:val="00991C54"/>
    <w:rsid w:val="00995AD0"/>
    <w:rsid w:val="00996E74"/>
    <w:rsid w:val="009A447B"/>
    <w:rsid w:val="009A4C0B"/>
    <w:rsid w:val="009B135D"/>
    <w:rsid w:val="009B1D96"/>
    <w:rsid w:val="009B309F"/>
    <w:rsid w:val="009B36BA"/>
    <w:rsid w:val="009B4C9C"/>
    <w:rsid w:val="009C0A7E"/>
    <w:rsid w:val="009C3F8A"/>
    <w:rsid w:val="009C57CF"/>
    <w:rsid w:val="009C5E79"/>
    <w:rsid w:val="009C7136"/>
    <w:rsid w:val="009C7B10"/>
    <w:rsid w:val="009D065C"/>
    <w:rsid w:val="009D691E"/>
    <w:rsid w:val="009E3639"/>
    <w:rsid w:val="009E63C4"/>
    <w:rsid w:val="009F0621"/>
    <w:rsid w:val="009F1B3C"/>
    <w:rsid w:val="009F21BC"/>
    <w:rsid w:val="009F22A9"/>
    <w:rsid w:val="009F49E5"/>
    <w:rsid w:val="00A01A09"/>
    <w:rsid w:val="00A0217E"/>
    <w:rsid w:val="00A0267D"/>
    <w:rsid w:val="00A0593D"/>
    <w:rsid w:val="00A13CC3"/>
    <w:rsid w:val="00A1614D"/>
    <w:rsid w:val="00A17AAC"/>
    <w:rsid w:val="00A17B42"/>
    <w:rsid w:val="00A2039B"/>
    <w:rsid w:val="00A21C0B"/>
    <w:rsid w:val="00A250EC"/>
    <w:rsid w:val="00A3096D"/>
    <w:rsid w:val="00A3185E"/>
    <w:rsid w:val="00A32983"/>
    <w:rsid w:val="00A3646E"/>
    <w:rsid w:val="00A36702"/>
    <w:rsid w:val="00A40012"/>
    <w:rsid w:val="00A4281D"/>
    <w:rsid w:val="00A42CF0"/>
    <w:rsid w:val="00A42FB7"/>
    <w:rsid w:val="00A46CF9"/>
    <w:rsid w:val="00A54F02"/>
    <w:rsid w:val="00A555C9"/>
    <w:rsid w:val="00A61C03"/>
    <w:rsid w:val="00A622DC"/>
    <w:rsid w:val="00A660FE"/>
    <w:rsid w:val="00A705F9"/>
    <w:rsid w:val="00A70735"/>
    <w:rsid w:val="00A757A9"/>
    <w:rsid w:val="00A778C0"/>
    <w:rsid w:val="00A806AD"/>
    <w:rsid w:val="00A81B5C"/>
    <w:rsid w:val="00A8746B"/>
    <w:rsid w:val="00A9057D"/>
    <w:rsid w:val="00A91EFE"/>
    <w:rsid w:val="00A958DF"/>
    <w:rsid w:val="00A9791E"/>
    <w:rsid w:val="00AA4ABD"/>
    <w:rsid w:val="00AA661E"/>
    <w:rsid w:val="00AA69AC"/>
    <w:rsid w:val="00AB38DF"/>
    <w:rsid w:val="00AB39CA"/>
    <w:rsid w:val="00AB4DFC"/>
    <w:rsid w:val="00AB55D8"/>
    <w:rsid w:val="00AB7DBE"/>
    <w:rsid w:val="00AC49FE"/>
    <w:rsid w:val="00AC5763"/>
    <w:rsid w:val="00AD1BBA"/>
    <w:rsid w:val="00AD58F5"/>
    <w:rsid w:val="00AD685A"/>
    <w:rsid w:val="00AE1716"/>
    <w:rsid w:val="00AE44C6"/>
    <w:rsid w:val="00AE58DD"/>
    <w:rsid w:val="00AF02EB"/>
    <w:rsid w:val="00AF7EFA"/>
    <w:rsid w:val="00B008CD"/>
    <w:rsid w:val="00B0172D"/>
    <w:rsid w:val="00B03E01"/>
    <w:rsid w:val="00B06907"/>
    <w:rsid w:val="00B06A6F"/>
    <w:rsid w:val="00B071C5"/>
    <w:rsid w:val="00B11D85"/>
    <w:rsid w:val="00B14BF3"/>
    <w:rsid w:val="00B14D28"/>
    <w:rsid w:val="00B14F10"/>
    <w:rsid w:val="00B177EA"/>
    <w:rsid w:val="00B1783D"/>
    <w:rsid w:val="00B2515B"/>
    <w:rsid w:val="00B2604C"/>
    <w:rsid w:val="00B30A00"/>
    <w:rsid w:val="00B32C09"/>
    <w:rsid w:val="00B32D8F"/>
    <w:rsid w:val="00B3617E"/>
    <w:rsid w:val="00B36188"/>
    <w:rsid w:val="00B444BA"/>
    <w:rsid w:val="00B47E20"/>
    <w:rsid w:val="00B5418A"/>
    <w:rsid w:val="00B60FFA"/>
    <w:rsid w:val="00B61238"/>
    <w:rsid w:val="00B61AEA"/>
    <w:rsid w:val="00B65992"/>
    <w:rsid w:val="00B6610B"/>
    <w:rsid w:val="00B662AB"/>
    <w:rsid w:val="00B66CE7"/>
    <w:rsid w:val="00B7348E"/>
    <w:rsid w:val="00B7536D"/>
    <w:rsid w:val="00B7591E"/>
    <w:rsid w:val="00B8048B"/>
    <w:rsid w:val="00B85E79"/>
    <w:rsid w:val="00B87312"/>
    <w:rsid w:val="00B90B9F"/>
    <w:rsid w:val="00B9458A"/>
    <w:rsid w:val="00B946B4"/>
    <w:rsid w:val="00B95FF0"/>
    <w:rsid w:val="00BA05BB"/>
    <w:rsid w:val="00BA0D04"/>
    <w:rsid w:val="00BA2A0B"/>
    <w:rsid w:val="00BA35AA"/>
    <w:rsid w:val="00BA38AD"/>
    <w:rsid w:val="00BA4906"/>
    <w:rsid w:val="00BA540A"/>
    <w:rsid w:val="00BA76D7"/>
    <w:rsid w:val="00BB0315"/>
    <w:rsid w:val="00BB19D2"/>
    <w:rsid w:val="00BC2157"/>
    <w:rsid w:val="00BC482C"/>
    <w:rsid w:val="00BC5477"/>
    <w:rsid w:val="00BD3740"/>
    <w:rsid w:val="00BD3B84"/>
    <w:rsid w:val="00BD47EA"/>
    <w:rsid w:val="00BD5408"/>
    <w:rsid w:val="00BD56B8"/>
    <w:rsid w:val="00BD72BE"/>
    <w:rsid w:val="00BE0302"/>
    <w:rsid w:val="00BE1841"/>
    <w:rsid w:val="00BE2382"/>
    <w:rsid w:val="00BE37BA"/>
    <w:rsid w:val="00BE506A"/>
    <w:rsid w:val="00BF2407"/>
    <w:rsid w:val="00BF6CE4"/>
    <w:rsid w:val="00C0060C"/>
    <w:rsid w:val="00C006BC"/>
    <w:rsid w:val="00C11448"/>
    <w:rsid w:val="00C12388"/>
    <w:rsid w:val="00C1283E"/>
    <w:rsid w:val="00C14514"/>
    <w:rsid w:val="00C1468F"/>
    <w:rsid w:val="00C16D9A"/>
    <w:rsid w:val="00C17007"/>
    <w:rsid w:val="00C2069F"/>
    <w:rsid w:val="00C23290"/>
    <w:rsid w:val="00C23C3D"/>
    <w:rsid w:val="00C26566"/>
    <w:rsid w:val="00C342BA"/>
    <w:rsid w:val="00C355E7"/>
    <w:rsid w:val="00C36362"/>
    <w:rsid w:val="00C36B15"/>
    <w:rsid w:val="00C42ED4"/>
    <w:rsid w:val="00C43500"/>
    <w:rsid w:val="00C44469"/>
    <w:rsid w:val="00C454BB"/>
    <w:rsid w:val="00C457C1"/>
    <w:rsid w:val="00C52886"/>
    <w:rsid w:val="00C547C9"/>
    <w:rsid w:val="00C550EC"/>
    <w:rsid w:val="00C600B0"/>
    <w:rsid w:val="00C6132F"/>
    <w:rsid w:val="00C6238B"/>
    <w:rsid w:val="00C63B11"/>
    <w:rsid w:val="00C64054"/>
    <w:rsid w:val="00C65242"/>
    <w:rsid w:val="00C7250B"/>
    <w:rsid w:val="00C7514B"/>
    <w:rsid w:val="00C766B3"/>
    <w:rsid w:val="00C77445"/>
    <w:rsid w:val="00C80323"/>
    <w:rsid w:val="00C8061A"/>
    <w:rsid w:val="00C83C54"/>
    <w:rsid w:val="00C84595"/>
    <w:rsid w:val="00C85572"/>
    <w:rsid w:val="00C85AF9"/>
    <w:rsid w:val="00C865D7"/>
    <w:rsid w:val="00C874D2"/>
    <w:rsid w:val="00C87E06"/>
    <w:rsid w:val="00C87E64"/>
    <w:rsid w:val="00C87F9A"/>
    <w:rsid w:val="00C93963"/>
    <w:rsid w:val="00C953D5"/>
    <w:rsid w:val="00C95A6B"/>
    <w:rsid w:val="00CA1DD7"/>
    <w:rsid w:val="00CA5FE4"/>
    <w:rsid w:val="00CA6F62"/>
    <w:rsid w:val="00CB055C"/>
    <w:rsid w:val="00CB0AFA"/>
    <w:rsid w:val="00CB1C06"/>
    <w:rsid w:val="00CB1D79"/>
    <w:rsid w:val="00CB2B12"/>
    <w:rsid w:val="00CB39D7"/>
    <w:rsid w:val="00CB3AA2"/>
    <w:rsid w:val="00CB5A48"/>
    <w:rsid w:val="00CC4227"/>
    <w:rsid w:val="00CC69BB"/>
    <w:rsid w:val="00CC6FC8"/>
    <w:rsid w:val="00CD6B2B"/>
    <w:rsid w:val="00CF27CE"/>
    <w:rsid w:val="00CF42AC"/>
    <w:rsid w:val="00D02DE8"/>
    <w:rsid w:val="00D036B2"/>
    <w:rsid w:val="00D07561"/>
    <w:rsid w:val="00D12D34"/>
    <w:rsid w:val="00D2436C"/>
    <w:rsid w:val="00D246C7"/>
    <w:rsid w:val="00D249AB"/>
    <w:rsid w:val="00D315E8"/>
    <w:rsid w:val="00D321E8"/>
    <w:rsid w:val="00D33DF7"/>
    <w:rsid w:val="00D35974"/>
    <w:rsid w:val="00D370AB"/>
    <w:rsid w:val="00D4001A"/>
    <w:rsid w:val="00D40D16"/>
    <w:rsid w:val="00D43020"/>
    <w:rsid w:val="00D43669"/>
    <w:rsid w:val="00D4783C"/>
    <w:rsid w:val="00D50E5E"/>
    <w:rsid w:val="00D513C3"/>
    <w:rsid w:val="00D53300"/>
    <w:rsid w:val="00D53647"/>
    <w:rsid w:val="00D568A2"/>
    <w:rsid w:val="00D61618"/>
    <w:rsid w:val="00D637EB"/>
    <w:rsid w:val="00D64087"/>
    <w:rsid w:val="00D64DA0"/>
    <w:rsid w:val="00D6663F"/>
    <w:rsid w:val="00D67DD6"/>
    <w:rsid w:val="00D72C39"/>
    <w:rsid w:val="00D77DF5"/>
    <w:rsid w:val="00D82BA0"/>
    <w:rsid w:val="00D904FF"/>
    <w:rsid w:val="00D90502"/>
    <w:rsid w:val="00D915C2"/>
    <w:rsid w:val="00D96BB4"/>
    <w:rsid w:val="00D978F3"/>
    <w:rsid w:val="00DA3517"/>
    <w:rsid w:val="00DA3632"/>
    <w:rsid w:val="00DA3E70"/>
    <w:rsid w:val="00DA4B21"/>
    <w:rsid w:val="00DA572E"/>
    <w:rsid w:val="00DA6B49"/>
    <w:rsid w:val="00DB10FF"/>
    <w:rsid w:val="00DB4659"/>
    <w:rsid w:val="00DB5AB8"/>
    <w:rsid w:val="00DB7519"/>
    <w:rsid w:val="00DC00DD"/>
    <w:rsid w:val="00DC341E"/>
    <w:rsid w:val="00DC51E7"/>
    <w:rsid w:val="00DC5FA4"/>
    <w:rsid w:val="00DC60DE"/>
    <w:rsid w:val="00DC73F0"/>
    <w:rsid w:val="00DC7777"/>
    <w:rsid w:val="00DD095D"/>
    <w:rsid w:val="00DD0BD4"/>
    <w:rsid w:val="00DD5FA1"/>
    <w:rsid w:val="00DD629C"/>
    <w:rsid w:val="00DE170D"/>
    <w:rsid w:val="00DE39FB"/>
    <w:rsid w:val="00DE5123"/>
    <w:rsid w:val="00DE5E36"/>
    <w:rsid w:val="00DE5F9A"/>
    <w:rsid w:val="00DF0B4D"/>
    <w:rsid w:val="00DF117F"/>
    <w:rsid w:val="00DF2B5C"/>
    <w:rsid w:val="00DF2EBD"/>
    <w:rsid w:val="00DF6D9D"/>
    <w:rsid w:val="00DF6DAC"/>
    <w:rsid w:val="00E0053C"/>
    <w:rsid w:val="00E01144"/>
    <w:rsid w:val="00E02554"/>
    <w:rsid w:val="00E02B2D"/>
    <w:rsid w:val="00E117A8"/>
    <w:rsid w:val="00E13D1D"/>
    <w:rsid w:val="00E13D6A"/>
    <w:rsid w:val="00E14FA6"/>
    <w:rsid w:val="00E151D4"/>
    <w:rsid w:val="00E21F78"/>
    <w:rsid w:val="00E249C0"/>
    <w:rsid w:val="00E30583"/>
    <w:rsid w:val="00E3105C"/>
    <w:rsid w:val="00E31FA2"/>
    <w:rsid w:val="00E32AAB"/>
    <w:rsid w:val="00E33295"/>
    <w:rsid w:val="00E33F4B"/>
    <w:rsid w:val="00E354F4"/>
    <w:rsid w:val="00E3553F"/>
    <w:rsid w:val="00E35E31"/>
    <w:rsid w:val="00E36531"/>
    <w:rsid w:val="00E40099"/>
    <w:rsid w:val="00E402AA"/>
    <w:rsid w:val="00E40437"/>
    <w:rsid w:val="00E40D3D"/>
    <w:rsid w:val="00E41E73"/>
    <w:rsid w:val="00E43701"/>
    <w:rsid w:val="00E43A0F"/>
    <w:rsid w:val="00E456E8"/>
    <w:rsid w:val="00E45848"/>
    <w:rsid w:val="00E5072A"/>
    <w:rsid w:val="00E50C9D"/>
    <w:rsid w:val="00E51D38"/>
    <w:rsid w:val="00E52CD1"/>
    <w:rsid w:val="00E53EA8"/>
    <w:rsid w:val="00E55D2D"/>
    <w:rsid w:val="00E60D09"/>
    <w:rsid w:val="00E61282"/>
    <w:rsid w:val="00E63B84"/>
    <w:rsid w:val="00E6493B"/>
    <w:rsid w:val="00E663E0"/>
    <w:rsid w:val="00E664B7"/>
    <w:rsid w:val="00E7025D"/>
    <w:rsid w:val="00E70783"/>
    <w:rsid w:val="00E72041"/>
    <w:rsid w:val="00E7705C"/>
    <w:rsid w:val="00E80071"/>
    <w:rsid w:val="00E82A25"/>
    <w:rsid w:val="00E83C74"/>
    <w:rsid w:val="00E843D1"/>
    <w:rsid w:val="00E84AE2"/>
    <w:rsid w:val="00E91AE1"/>
    <w:rsid w:val="00E9200C"/>
    <w:rsid w:val="00E97383"/>
    <w:rsid w:val="00EA44DB"/>
    <w:rsid w:val="00EA682E"/>
    <w:rsid w:val="00EA75C0"/>
    <w:rsid w:val="00EA7F7A"/>
    <w:rsid w:val="00EB210C"/>
    <w:rsid w:val="00EB3749"/>
    <w:rsid w:val="00EB4280"/>
    <w:rsid w:val="00EB6617"/>
    <w:rsid w:val="00EB6DFE"/>
    <w:rsid w:val="00EC2A50"/>
    <w:rsid w:val="00EC3103"/>
    <w:rsid w:val="00EC5514"/>
    <w:rsid w:val="00EC6039"/>
    <w:rsid w:val="00EC69E5"/>
    <w:rsid w:val="00ED0682"/>
    <w:rsid w:val="00ED2100"/>
    <w:rsid w:val="00ED5198"/>
    <w:rsid w:val="00EE43A1"/>
    <w:rsid w:val="00EE4FCC"/>
    <w:rsid w:val="00EF4D4B"/>
    <w:rsid w:val="00EF55E5"/>
    <w:rsid w:val="00F03278"/>
    <w:rsid w:val="00F06C14"/>
    <w:rsid w:val="00F0720E"/>
    <w:rsid w:val="00F10366"/>
    <w:rsid w:val="00F111DE"/>
    <w:rsid w:val="00F11E4C"/>
    <w:rsid w:val="00F14D3D"/>
    <w:rsid w:val="00F24BBB"/>
    <w:rsid w:val="00F251C8"/>
    <w:rsid w:val="00F25531"/>
    <w:rsid w:val="00F25786"/>
    <w:rsid w:val="00F26FC6"/>
    <w:rsid w:val="00F306C1"/>
    <w:rsid w:val="00F308E3"/>
    <w:rsid w:val="00F32273"/>
    <w:rsid w:val="00F32F89"/>
    <w:rsid w:val="00F33483"/>
    <w:rsid w:val="00F339DD"/>
    <w:rsid w:val="00F37308"/>
    <w:rsid w:val="00F41817"/>
    <w:rsid w:val="00F41B24"/>
    <w:rsid w:val="00F47E0B"/>
    <w:rsid w:val="00F51E56"/>
    <w:rsid w:val="00F53532"/>
    <w:rsid w:val="00F5372F"/>
    <w:rsid w:val="00F5695D"/>
    <w:rsid w:val="00F57D0D"/>
    <w:rsid w:val="00F601AE"/>
    <w:rsid w:val="00F6035C"/>
    <w:rsid w:val="00F609C8"/>
    <w:rsid w:val="00F60A4A"/>
    <w:rsid w:val="00F61321"/>
    <w:rsid w:val="00F6305A"/>
    <w:rsid w:val="00F64798"/>
    <w:rsid w:val="00F65B8C"/>
    <w:rsid w:val="00F65E85"/>
    <w:rsid w:val="00F6639F"/>
    <w:rsid w:val="00F67108"/>
    <w:rsid w:val="00F6751D"/>
    <w:rsid w:val="00F7798C"/>
    <w:rsid w:val="00F8084E"/>
    <w:rsid w:val="00F81207"/>
    <w:rsid w:val="00F8311B"/>
    <w:rsid w:val="00F83902"/>
    <w:rsid w:val="00F907DA"/>
    <w:rsid w:val="00F9151D"/>
    <w:rsid w:val="00F9186A"/>
    <w:rsid w:val="00F91A17"/>
    <w:rsid w:val="00F951C0"/>
    <w:rsid w:val="00FA11B2"/>
    <w:rsid w:val="00FA425B"/>
    <w:rsid w:val="00FA5D7E"/>
    <w:rsid w:val="00FA7667"/>
    <w:rsid w:val="00FB19DF"/>
    <w:rsid w:val="00FB23DA"/>
    <w:rsid w:val="00FB32DB"/>
    <w:rsid w:val="00FB3455"/>
    <w:rsid w:val="00FB38C2"/>
    <w:rsid w:val="00FC086D"/>
    <w:rsid w:val="00FC1271"/>
    <w:rsid w:val="00FC2D56"/>
    <w:rsid w:val="00FC3C16"/>
    <w:rsid w:val="00FC46EE"/>
    <w:rsid w:val="00FC6AF1"/>
    <w:rsid w:val="00FD10FE"/>
    <w:rsid w:val="00FD3E12"/>
    <w:rsid w:val="00FD669E"/>
    <w:rsid w:val="00FD69EE"/>
    <w:rsid w:val="00FE5DC5"/>
    <w:rsid w:val="00FE759B"/>
    <w:rsid w:val="00FF09FE"/>
    <w:rsid w:val="00FF1F42"/>
    <w:rsid w:val="00FF4B91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57061"/>
  <w15:chartTrackingRefBased/>
  <w15:docId w15:val="{A2B0B8FD-86B7-4ECC-BECF-4EA4EBB9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C9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C91"/>
    <w:rPr>
      <w:color w:val="0000FF"/>
      <w:u w:val="single"/>
    </w:rPr>
  </w:style>
  <w:style w:type="paragraph" w:styleId="a4">
    <w:name w:val="header"/>
    <w:basedOn w:val="a"/>
    <w:link w:val="a5"/>
    <w:semiHidden/>
    <w:rsid w:val="000C6C9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0C6C91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823F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23F83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D6C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D6CD2"/>
    <w:rPr>
      <w:rFonts w:ascii="Tahoma" w:eastAsia="Times New Roman" w:hAnsi="Tahoma"/>
      <w:kern w:val="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</CharactersWithSpaces>
  <SharedDoc>false</SharedDoc>
  <HLinks>
    <vt:vector size="18" baseType="variant">
      <vt:variant>
        <vt:i4>6094943</vt:i4>
      </vt:variant>
      <vt:variant>
        <vt:i4>6</vt:i4>
      </vt:variant>
      <vt:variant>
        <vt:i4>0</vt:i4>
      </vt:variant>
      <vt:variant>
        <vt:i4>5</vt:i4>
      </vt:variant>
      <vt:variant>
        <vt:lpwstr>C:\Users\pia\AppData\Local\Temp\www.torgi223.ru</vt:lpwstr>
      </vt:variant>
      <vt:variant>
        <vt:lpwstr/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70452240</vt:i4>
      </vt:variant>
      <vt:variant>
        <vt:i4>0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Анна Афанасьевна</dc:creator>
  <cp:keywords/>
  <cp:lastModifiedBy>Луковцев Данил Николаевич</cp:lastModifiedBy>
  <cp:revision>4</cp:revision>
  <cp:lastPrinted>2026-04-03T02:12:00Z</cp:lastPrinted>
  <dcterms:created xsi:type="dcterms:W3CDTF">2026-04-29T02:52:00Z</dcterms:created>
  <dcterms:modified xsi:type="dcterms:W3CDTF">2026-04-29T02:56:00Z</dcterms:modified>
</cp:coreProperties>
</file>